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853F" w14:textId="77777777" w:rsidR="00BB5AC8" w:rsidRPr="00A05A3A" w:rsidRDefault="00A05A3A" w:rsidP="00A05A3A">
      <w:pPr>
        <w:jc w:val="center"/>
        <w:rPr>
          <w:b/>
          <w:sz w:val="28"/>
          <w:szCs w:val="28"/>
        </w:rPr>
      </w:pPr>
      <w:r w:rsidRPr="00A05A3A">
        <w:rPr>
          <w:b/>
          <w:sz w:val="28"/>
          <w:szCs w:val="28"/>
        </w:rPr>
        <w:t>TOWN OF CICERO</w:t>
      </w:r>
    </w:p>
    <w:p w14:paraId="736278E2" w14:textId="28AD4E48" w:rsidR="00A05A3A" w:rsidRPr="00A05A3A" w:rsidRDefault="00A05A3A" w:rsidP="00A05A3A">
      <w:pPr>
        <w:jc w:val="center"/>
        <w:rPr>
          <w:b/>
          <w:sz w:val="28"/>
          <w:szCs w:val="28"/>
        </w:rPr>
      </w:pPr>
      <w:r w:rsidRPr="00A05A3A">
        <w:rPr>
          <w:b/>
          <w:sz w:val="28"/>
          <w:szCs w:val="28"/>
        </w:rPr>
        <w:t>20</w:t>
      </w:r>
      <w:r w:rsidR="004C6C04">
        <w:rPr>
          <w:b/>
          <w:sz w:val="28"/>
          <w:szCs w:val="28"/>
        </w:rPr>
        <w:t>20</w:t>
      </w:r>
      <w:r w:rsidRPr="00A05A3A">
        <w:rPr>
          <w:b/>
          <w:sz w:val="28"/>
          <w:szCs w:val="28"/>
        </w:rPr>
        <w:t xml:space="preserve"> ANNUAL MEETING</w:t>
      </w:r>
    </w:p>
    <w:p w14:paraId="23C45C61" w14:textId="77777777" w:rsidR="00A05A3A" w:rsidRDefault="00A05A3A" w:rsidP="00A05A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3F18CCD4" w14:textId="1063A09C" w:rsidR="00A7604A" w:rsidRDefault="004C6C04" w:rsidP="00A05A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13</w:t>
      </w:r>
      <w:r w:rsidR="00A7604A">
        <w:rPr>
          <w:b/>
          <w:sz w:val="28"/>
          <w:szCs w:val="28"/>
          <w:u w:val="single"/>
        </w:rPr>
        <w:t>, 20</w:t>
      </w:r>
      <w:r>
        <w:rPr>
          <w:b/>
          <w:sz w:val="28"/>
          <w:szCs w:val="28"/>
          <w:u w:val="single"/>
        </w:rPr>
        <w:t>20</w:t>
      </w:r>
    </w:p>
    <w:p w14:paraId="3576C7D1" w14:textId="77777777" w:rsidR="00A05A3A" w:rsidRDefault="00A05A3A" w:rsidP="00A05A3A">
      <w:pPr>
        <w:jc w:val="center"/>
        <w:rPr>
          <w:b/>
          <w:sz w:val="28"/>
          <w:szCs w:val="28"/>
          <w:u w:val="single"/>
        </w:rPr>
      </w:pPr>
    </w:p>
    <w:p w14:paraId="28DC7EDC" w14:textId="77777777" w:rsid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DFB80E9" w14:textId="77777777" w:rsid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PLEDGE</w:t>
      </w:r>
    </w:p>
    <w:p w14:paraId="0128B8BB" w14:textId="504E19E7" w:rsidR="00872206" w:rsidRDefault="00A05A3A" w:rsidP="0087220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MINUTES FROM 201</w:t>
      </w:r>
      <w:r w:rsidR="004C6C04">
        <w:rPr>
          <w:sz w:val="28"/>
          <w:szCs w:val="28"/>
        </w:rPr>
        <w:t>9</w:t>
      </w:r>
      <w:r>
        <w:rPr>
          <w:sz w:val="28"/>
          <w:szCs w:val="28"/>
        </w:rPr>
        <w:t xml:space="preserve"> MEETING</w:t>
      </w:r>
    </w:p>
    <w:p w14:paraId="1674FC91" w14:textId="6201555B" w:rsidR="00A05A3A" w:rsidRPr="00872206" w:rsidRDefault="00A05A3A" w:rsidP="0087220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2206">
        <w:rPr>
          <w:sz w:val="28"/>
          <w:szCs w:val="28"/>
        </w:rPr>
        <w:t>ROAD PROJECTS COMPLETED IN 201</w:t>
      </w:r>
      <w:r w:rsidR="004C6C04">
        <w:rPr>
          <w:sz w:val="28"/>
          <w:szCs w:val="28"/>
        </w:rPr>
        <w:t>9</w:t>
      </w:r>
    </w:p>
    <w:p w14:paraId="210A125B" w14:textId="7389DFF2" w:rsid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ANTICIPATED ROAD PROJECTS FOR 20</w:t>
      </w:r>
      <w:r w:rsidR="004C6C04">
        <w:rPr>
          <w:sz w:val="28"/>
          <w:szCs w:val="28"/>
        </w:rPr>
        <w:t>20</w:t>
      </w:r>
    </w:p>
    <w:p w14:paraId="2D495B2E" w14:textId="4A959D80" w:rsidR="00A05A3A" w:rsidRDefault="00A05A3A" w:rsidP="0087220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FIRE DEPARTMENT UPDATES</w:t>
      </w:r>
    </w:p>
    <w:p w14:paraId="68C811DD" w14:textId="3AF77457" w:rsidR="00E03BC9" w:rsidRDefault="00E03BC9" w:rsidP="0087220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TOWN HALL RENOVATIONS</w:t>
      </w:r>
    </w:p>
    <w:p w14:paraId="4236F29D" w14:textId="3FE3C018" w:rsidR="00E03BC9" w:rsidRPr="00872206" w:rsidRDefault="00E03BC9" w:rsidP="0087220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TOWN BROADBAND UPDATE</w:t>
      </w:r>
    </w:p>
    <w:p w14:paraId="723BC7DA" w14:textId="2EF4D002" w:rsid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 ORDINANCES IN 201</w:t>
      </w:r>
      <w:r w:rsidR="004C6C04">
        <w:rPr>
          <w:sz w:val="28"/>
          <w:szCs w:val="28"/>
        </w:rPr>
        <w:t>9</w:t>
      </w:r>
    </w:p>
    <w:p w14:paraId="7A6EF5B8" w14:textId="77777777" w:rsid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 ANNUAL REPORT</w:t>
      </w:r>
    </w:p>
    <w:p w14:paraId="0DD59A0B" w14:textId="2B77AB54" w:rsid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 DATE FOR 20</w:t>
      </w:r>
      <w:r w:rsidR="00872206">
        <w:rPr>
          <w:sz w:val="28"/>
          <w:szCs w:val="28"/>
        </w:rPr>
        <w:t>2</w:t>
      </w:r>
      <w:r w:rsidR="004C6C04">
        <w:rPr>
          <w:sz w:val="28"/>
          <w:szCs w:val="28"/>
        </w:rPr>
        <w:t>1</w:t>
      </w:r>
      <w:r>
        <w:rPr>
          <w:sz w:val="28"/>
          <w:szCs w:val="28"/>
        </w:rPr>
        <w:t xml:space="preserve"> ANNUAL MEETING</w:t>
      </w:r>
    </w:p>
    <w:p w14:paraId="568357C2" w14:textId="77777777" w:rsidR="00A05A3A" w:rsidRPr="00A05A3A" w:rsidRDefault="00A05A3A" w:rsidP="00A05A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A05A3A" w:rsidRPr="00A0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A6C1E"/>
    <w:multiLevelType w:val="hybridMultilevel"/>
    <w:tmpl w:val="0AAE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3A"/>
    <w:rsid w:val="003C1D85"/>
    <w:rsid w:val="004C6C04"/>
    <w:rsid w:val="00872206"/>
    <w:rsid w:val="00A05A3A"/>
    <w:rsid w:val="00A7604A"/>
    <w:rsid w:val="00BB5AC8"/>
    <w:rsid w:val="00E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F9F3"/>
  <w15:chartTrackingRefBased/>
  <w15:docId w15:val="{04AD54B9-8BAA-40DE-9622-17F8622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4</cp:revision>
  <dcterms:created xsi:type="dcterms:W3CDTF">2017-04-25T22:11:00Z</dcterms:created>
  <dcterms:modified xsi:type="dcterms:W3CDTF">2020-07-12T18:27:00Z</dcterms:modified>
</cp:coreProperties>
</file>